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99" w:rsidRPr="00044D99" w:rsidRDefault="00044D99" w:rsidP="00930A83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99" w:rsidRPr="00044D99" w:rsidRDefault="00044D99" w:rsidP="008B5C4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044D99" w:rsidRPr="00044D99" w:rsidRDefault="00E7236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</w:t>
      </w:r>
      <w:r w:rsidR="00044D99"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МУНИЦИПАЛЬНОГО ОБРАЗОВАНИЯ  ДУХОВНИЦКОГО МУНИЦИПАЛЬНОГО РАЙОНА</w:t>
      </w:r>
    </w:p>
    <w:p w:rsidR="00044D99" w:rsidRPr="00044D99" w:rsidRDefault="00044D9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044D99" w:rsidRPr="00044D99" w:rsidRDefault="00044D9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ПЯТОГО СОЗЫВА</w:t>
      </w:r>
    </w:p>
    <w:p w:rsidR="00044D99" w:rsidRPr="00044D99" w:rsidRDefault="00044D9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044D99" w:rsidRPr="00044D99" w:rsidRDefault="00044D99" w:rsidP="008B5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44D99" w:rsidRPr="00044D99" w:rsidTr="00E72369">
        <w:trPr>
          <w:cantSplit/>
          <w:trHeight w:val="631"/>
        </w:trPr>
        <w:tc>
          <w:tcPr>
            <w:tcW w:w="8575" w:type="dxa"/>
          </w:tcPr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 </w:t>
            </w:r>
            <w:r w:rsidR="00617C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E723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617C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.03</w:t>
            </w:r>
            <w:r w:rsidR="00930A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617C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г.          </w:t>
            </w:r>
            <w:r w:rsidR="008B5C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№ </w:t>
            </w:r>
            <w:r w:rsidR="00E723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139/217</w:t>
            </w:r>
          </w:p>
          <w:p w:rsidR="008B5C42" w:rsidRPr="00044D99" w:rsidRDefault="00D3209D" w:rsidP="008B5C4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="00E723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Новозахаркино</w:t>
            </w:r>
            <w:proofErr w:type="spellEnd"/>
          </w:p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B5C42" w:rsidRPr="00044D99" w:rsidTr="00E72369">
        <w:trPr>
          <w:cantSplit/>
          <w:trHeight w:val="85"/>
        </w:trPr>
        <w:tc>
          <w:tcPr>
            <w:tcW w:w="8575" w:type="dxa"/>
          </w:tcPr>
          <w:p w:rsidR="008B5C42" w:rsidRDefault="008B5C42" w:rsidP="00044D9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F701A" w:rsidRPr="007F701A" w:rsidRDefault="00044D99" w:rsidP="007F7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1A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proofErr w:type="spellStart"/>
      <w:r w:rsidR="00E7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1A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Духовницкого муниципального района Саратовской области </w:t>
      </w:r>
      <w:r w:rsidR="00E7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</w:t>
      </w:r>
      <w:r w:rsidR="007F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.02.2023 г. № 1</w:t>
      </w:r>
      <w:r w:rsidR="00E7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7F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E7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F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F701A" w:rsidRPr="007F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стоимости услуг, предоставляемых согласно гарантированному перечню</w:t>
      </w:r>
    </w:p>
    <w:p w:rsidR="00044D99" w:rsidRPr="00044D99" w:rsidRDefault="007F701A" w:rsidP="007F7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по погребению умерших (погибших)</w:t>
      </w:r>
      <w:r w:rsid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A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D99" w:rsidRPr="007F701A" w:rsidRDefault="007F701A" w:rsidP="007F701A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744">
        <w:rPr>
          <w:rFonts w:ascii="Times New Roman" w:hAnsi="Times New Roman" w:cs="Times New Roman"/>
          <w:sz w:val="28"/>
          <w:szCs w:val="28"/>
        </w:rPr>
        <w:t>Согласно пункту 3 статьи 9 Федерального закона от 12.01.1996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EF3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744">
        <w:rPr>
          <w:rFonts w:ascii="Times New Roman" w:hAnsi="Times New Roman" w:cs="Times New Roman"/>
          <w:sz w:val="28"/>
          <w:szCs w:val="28"/>
        </w:rPr>
        <w:t xml:space="preserve">дела», Федеральным законом от 19.12.2016года №444-ФЗ ст.1-11 «О внесении изменений в отдельные законодательные акта Российской Федерации» а также предельного размера социального пособия на погребение, Уставом  </w:t>
      </w:r>
      <w:proofErr w:type="spellStart"/>
      <w:r w:rsidR="00E72369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EF3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="00E72369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72369">
        <w:rPr>
          <w:rFonts w:ascii="Times New Roman" w:hAnsi="Times New Roman" w:cs="Times New Roman"/>
          <w:sz w:val="28"/>
          <w:szCs w:val="28"/>
        </w:rPr>
        <w:t xml:space="preserve"> </w:t>
      </w:r>
      <w:r w:rsidRPr="00EF3744">
        <w:rPr>
          <w:rFonts w:ascii="Times New Roman" w:hAnsi="Times New Roman" w:cs="Times New Roman"/>
          <w:sz w:val="28"/>
          <w:szCs w:val="28"/>
        </w:rPr>
        <w:t>муниципального образования Духовницкого муниципального района</w:t>
      </w:r>
      <w:proofErr w:type="gramEnd"/>
    </w:p>
    <w:p w:rsidR="00E72369" w:rsidRDefault="00E7236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РЕШИЛ: </w:t>
      </w:r>
    </w:p>
    <w:p w:rsidR="00044D99" w:rsidRDefault="00044D99" w:rsidP="00617CCE">
      <w:pPr>
        <w:pStyle w:val="a5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7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сельского Совета </w:t>
      </w:r>
      <w:proofErr w:type="spellStart"/>
      <w:r w:rsidR="00E72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7F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 </w:t>
      </w:r>
      <w:r w:rsidR="00E7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20.02.2023 № 137</w:t>
      </w:r>
      <w:r w:rsid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E72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617CCE" w:rsidRP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стоимости услуг, предоставляемых согласно гарантированному перечню услуг по погребению умерших (погибших)</w:t>
      </w:r>
      <w:r w:rsid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17CCE" w:rsidRDefault="00617CCE" w:rsidP="00E72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 Приложение </w:t>
      </w:r>
      <w:r w:rsidRP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сельского Совета </w:t>
      </w:r>
      <w:proofErr w:type="spellStart"/>
      <w:r w:rsidR="00E72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61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EA6006" w:rsidRPr="00EA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стоимости услуг, предоставляемых согласно гарантированному перечню услуг по погребению умерших (погибших)»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99" w:rsidRPr="00617CCE" w:rsidRDefault="00617CCE" w:rsidP="00617CCE">
      <w:p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CE">
        <w:rPr>
          <w:rFonts w:ascii="Times New Roman" w:hAnsi="Times New Roman" w:cs="Times New Roman"/>
          <w:sz w:val="28"/>
          <w:szCs w:val="28"/>
        </w:rPr>
        <w:t>2</w:t>
      </w:r>
      <w:r w:rsidR="00856988" w:rsidRPr="00617C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D99" w:rsidRPr="00617CCE">
        <w:rPr>
          <w:rFonts w:ascii="Times New Roman" w:hAnsi="Times New Roman" w:cs="Times New Roman"/>
          <w:sz w:val="28"/>
        </w:rPr>
        <w:t>Контроль за</w:t>
      </w:r>
      <w:proofErr w:type="gramEnd"/>
      <w:r w:rsidR="00044D99" w:rsidRPr="00617CCE">
        <w:rPr>
          <w:rFonts w:ascii="Times New Roman" w:hAnsi="Times New Roman" w:cs="Times New Roman"/>
          <w:sz w:val="28"/>
        </w:rPr>
        <w:t xml:space="preserve"> исполнением данного решения оставляю за собой.</w:t>
      </w: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1B42" w:rsidRDefault="00D3209D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proofErr w:type="spellStart"/>
      <w:r w:rsidR="00E723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Новозахаркинского</w:t>
      </w:r>
      <w:proofErr w:type="spellEnd"/>
    </w:p>
    <w:p w:rsidR="00D11F1F" w:rsidRDefault="00856988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A60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723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</w:t>
      </w:r>
      <w:r w:rsidR="00D32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.В. </w:t>
      </w:r>
      <w:r w:rsidR="00E723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Бедняков</w:t>
      </w: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006" w:rsidRDefault="00EA6006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006" w:rsidRPr="001F67AE" w:rsidRDefault="00EA6006" w:rsidP="00EA6006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EA6006" w:rsidRPr="001F67AE" w:rsidRDefault="00EA6006" w:rsidP="00EA6006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к решению сельского Совета </w:t>
      </w:r>
    </w:p>
    <w:p w:rsidR="00E72369" w:rsidRDefault="00EA6006" w:rsidP="00E72369">
      <w:pPr>
        <w:pStyle w:val="a5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E723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="00E72369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EA6006" w:rsidRDefault="00EA6006" w:rsidP="00E72369">
      <w:pPr>
        <w:pStyle w:val="a5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723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от 1</w:t>
      </w:r>
      <w:r w:rsidR="00E72369">
        <w:rPr>
          <w:rFonts w:ascii="Times New Roman" w:hAnsi="Times New Roman"/>
          <w:sz w:val="20"/>
          <w:szCs w:val="20"/>
        </w:rPr>
        <w:t>6.03.2023 № 139</w:t>
      </w:r>
      <w:r>
        <w:rPr>
          <w:rFonts w:ascii="Times New Roman" w:hAnsi="Times New Roman"/>
          <w:sz w:val="20"/>
          <w:szCs w:val="20"/>
        </w:rPr>
        <w:t>/2</w:t>
      </w:r>
      <w:r w:rsidR="00E72369">
        <w:rPr>
          <w:rFonts w:ascii="Times New Roman" w:hAnsi="Times New Roman"/>
          <w:sz w:val="20"/>
          <w:szCs w:val="20"/>
        </w:rPr>
        <w:t>17</w:t>
      </w:r>
    </w:p>
    <w:p w:rsidR="00EA6006" w:rsidRDefault="00EA6006" w:rsidP="00617CCE">
      <w:pPr>
        <w:pStyle w:val="a5"/>
        <w:ind w:left="0"/>
        <w:jc w:val="right"/>
        <w:rPr>
          <w:rFonts w:ascii="Times New Roman" w:hAnsi="Times New Roman"/>
          <w:sz w:val="24"/>
          <w:szCs w:val="24"/>
        </w:rPr>
      </w:pPr>
    </w:p>
    <w:p w:rsidR="00617CCE" w:rsidRPr="001F67AE" w:rsidRDefault="00617CCE" w:rsidP="00617CCE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67AE">
        <w:rPr>
          <w:rFonts w:ascii="Times New Roman" w:hAnsi="Times New Roman"/>
          <w:sz w:val="20"/>
          <w:szCs w:val="20"/>
        </w:rPr>
        <w:t>4</w:t>
      </w:r>
    </w:p>
    <w:p w:rsidR="00617CCE" w:rsidRPr="001F67AE" w:rsidRDefault="00617CCE" w:rsidP="00617CCE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к решению сельского Совета </w:t>
      </w:r>
    </w:p>
    <w:p w:rsidR="00E72369" w:rsidRDefault="00617CCE" w:rsidP="00E72369">
      <w:pPr>
        <w:pStyle w:val="a5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E72369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proofErr w:type="spellStart"/>
      <w:r w:rsidR="00E72369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617CCE" w:rsidRDefault="00E72369" w:rsidP="00E72369">
      <w:pPr>
        <w:pStyle w:val="a5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от 20.02.2023 № 137</w:t>
      </w:r>
      <w:r w:rsidR="00EA6006">
        <w:rPr>
          <w:rFonts w:ascii="Times New Roman" w:hAnsi="Times New Roman"/>
          <w:sz w:val="20"/>
          <w:szCs w:val="20"/>
        </w:rPr>
        <w:t>/2</w:t>
      </w:r>
      <w:r>
        <w:rPr>
          <w:rFonts w:ascii="Times New Roman" w:hAnsi="Times New Roman"/>
          <w:sz w:val="20"/>
          <w:szCs w:val="20"/>
        </w:rPr>
        <w:t>1</w:t>
      </w:r>
      <w:r w:rsidR="00EA6006">
        <w:rPr>
          <w:rFonts w:ascii="Times New Roman" w:hAnsi="Times New Roman"/>
          <w:sz w:val="20"/>
          <w:szCs w:val="20"/>
        </w:rPr>
        <w:t>5</w:t>
      </w:r>
    </w:p>
    <w:p w:rsidR="00617CCE" w:rsidRPr="00385044" w:rsidRDefault="00617CCE" w:rsidP="00617CCE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17CCE" w:rsidRDefault="00617CCE" w:rsidP="00617CCE">
      <w:pPr>
        <w:pStyle w:val="a5"/>
        <w:ind w:left="0"/>
        <w:jc w:val="right"/>
        <w:rPr>
          <w:rFonts w:ascii="Times New Roman" w:hAnsi="Times New Roman"/>
          <w:sz w:val="24"/>
          <w:szCs w:val="24"/>
        </w:rPr>
      </w:pPr>
    </w:p>
    <w:p w:rsidR="00617CCE" w:rsidRDefault="00617CCE" w:rsidP="00617CCE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7D0">
        <w:rPr>
          <w:rFonts w:ascii="Times New Roman" w:hAnsi="Times New Roman"/>
          <w:b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</w:t>
      </w:r>
      <w:proofErr w:type="spellStart"/>
      <w:r w:rsidR="00E72369">
        <w:rPr>
          <w:rFonts w:ascii="Times New Roman" w:hAnsi="Times New Roman"/>
          <w:b/>
          <w:sz w:val="28"/>
          <w:szCs w:val="28"/>
        </w:rPr>
        <w:t>Новозахаркинском</w:t>
      </w:r>
      <w:proofErr w:type="spellEnd"/>
      <w:r w:rsidRPr="00E327D0">
        <w:rPr>
          <w:rFonts w:ascii="Times New Roman" w:hAnsi="Times New Roman"/>
          <w:b/>
          <w:sz w:val="28"/>
          <w:szCs w:val="28"/>
        </w:rPr>
        <w:t xml:space="preserve"> муниципальном образовании  </w:t>
      </w:r>
      <w:r w:rsidRPr="00E327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327D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E327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17CCE" w:rsidRPr="00E327D0" w:rsidRDefault="00617CCE" w:rsidP="00617CCE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617CCE" w:rsidTr="00F936D2">
        <w:tc>
          <w:tcPr>
            <w:tcW w:w="846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617CCE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6378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</w:t>
            </w:r>
          </w:p>
          <w:p w:rsidR="00617CCE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(руб.)</w:t>
            </w:r>
          </w:p>
        </w:tc>
      </w:tr>
      <w:tr w:rsidR="00617CCE" w:rsidRPr="00BD20D5" w:rsidTr="00F936D2">
        <w:tc>
          <w:tcPr>
            <w:tcW w:w="846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78" w:type="dxa"/>
          </w:tcPr>
          <w:p w:rsidR="00617CCE" w:rsidRPr="00BD20D5" w:rsidRDefault="00617CCE" w:rsidP="00F936D2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308,25</w:t>
            </w:r>
          </w:p>
        </w:tc>
      </w:tr>
      <w:tr w:rsidR="00617CCE" w:rsidRPr="00BD20D5" w:rsidTr="00F936D2">
        <w:tc>
          <w:tcPr>
            <w:tcW w:w="846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78" w:type="dxa"/>
          </w:tcPr>
          <w:p w:rsidR="00617CCE" w:rsidRDefault="00617CCE" w:rsidP="00F936D2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Облачение тела умершего</w:t>
            </w:r>
          </w:p>
        </w:tc>
        <w:tc>
          <w:tcPr>
            <w:tcW w:w="1979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409,14</w:t>
            </w:r>
          </w:p>
        </w:tc>
      </w:tr>
      <w:tr w:rsidR="00617CCE" w:rsidRPr="00BD20D5" w:rsidTr="00F936D2">
        <w:tc>
          <w:tcPr>
            <w:tcW w:w="846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78" w:type="dxa"/>
          </w:tcPr>
          <w:p w:rsidR="00617CCE" w:rsidRDefault="00617CCE" w:rsidP="00617CCE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617CCE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1290,44</w:t>
            </w:r>
          </w:p>
        </w:tc>
      </w:tr>
      <w:tr w:rsidR="00617CCE" w:rsidRPr="00BD20D5" w:rsidTr="00F936D2">
        <w:tc>
          <w:tcPr>
            <w:tcW w:w="846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78" w:type="dxa"/>
          </w:tcPr>
          <w:p w:rsidR="00617CCE" w:rsidRPr="00BD20D5" w:rsidRDefault="00617CCE" w:rsidP="00F936D2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1745,82</w:t>
            </w:r>
          </w:p>
        </w:tc>
      </w:tr>
      <w:tr w:rsidR="00617CCE" w:rsidRPr="00BD20D5" w:rsidTr="00F936D2">
        <w:tc>
          <w:tcPr>
            <w:tcW w:w="846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378" w:type="dxa"/>
          </w:tcPr>
          <w:p w:rsidR="00617CCE" w:rsidRPr="00BD20D5" w:rsidRDefault="00617CCE" w:rsidP="00F936D2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</w:tc>
        <w:tc>
          <w:tcPr>
            <w:tcW w:w="1979" w:type="dxa"/>
          </w:tcPr>
          <w:p w:rsidR="00617CCE" w:rsidRPr="00BD20D5" w:rsidRDefault="00617CCE" w:rsidP="00F936D2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4039,83</w:t>
            </w:r>
          </w:p>
        </w:tc>
      </w:tr>
      <w:tr w:rsidR="00617CCE" w:rsidRPr="0018785D" w:rsidTr="00F936D2">
        <w:tc>
          <w:tcPr>
            <w:tcW w:w="846" w:type="dxa"/>
          </w:tcPr>
          <w:p w:rsidR="00617CCE" w:rsidRPr="0018785D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617CCE" w:rsidRPr="0018785D" w:rsidRDefault="00617CCE" w:rsidP="00F936D2">
            <w:pPr>
              <w:pStyle w:val="a5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979" w:type="dxa"/>
          </w:tcPr>
          <w:p w:rsidR="00617CCE" w:rsidRPr="0018785D" w:rsidRDefault="00617CCE" w:rsidP="00F936D2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7793,48</w:t>
            </w:r>
          </w:p>
        </w:tc>
      </w:tr>
    </w:tbl>
    <w:p w:rsidR="00617CCE" w:rsidRPr="00E327D0" w:rsidRDefault="00617CCE" w:rsidP="00617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CCE" w:rsidRDefault="00617CCE" w:rsidP="00044D99"/>
    <w:sectPr w:rsidR="00617CCE" w:rsidSect="00BE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57B"/>
    <w:multiLevelType w:val="hybridMultilevel"/>
    <w:tmpl w:val="9A984990"/>
    <w:lvl w:ilvl="0" w:tplc="19485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F4155"/>
    <w:multiLevelType w:val="multilevel"/>
    <w:tmpl w:val="E87C88B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">
    <w:nsid w:val="765A3030"/>
    <w:multiLevelType w:val="hybridMultilevel"/>
    <w:tmpl w:val="0330B698"/>
    <w:lvl w:ilvl="0" w:tplc="56C66F7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9"/>
    <w:rsid w:val="00015467"/>
    <w:rsid w:val="000224EF"/>
    <w:rsid w:val="00044D99"/>
    <w:rsid w:val="0012661F"/>
    <w:rsid w:val="001A51B1"/>
    <w:rsid w:val="00243B6D"/>
    <w:rsid w:val="002D7080"/>
    <w:rsid w:val="003E3091"/>
    <w:rsid w:val="004673C9"/>
    <w:rsid w:val="004B4075"/>
    <w:rsid w:val="004D6E0D"/>
    <w:rsid w:val="00517237"/>
    <w:rsid w:val="005C1352"/>
    <w:rsid w:val="00617CCE"/>
    <w:rsid w:val="006A3512"/>
    <w:rsid w:val="007F701A"/>
    <w:rsid w:val="00856988"/>
    <w:rsid w:val="0087453A"/>
    <w:rsid w:val="00895CF1"/>
    <w:rsid w:val="008B5C42"/>
    <w:rsid w:val="00927A27"/>
    <w:rsid w:val="00930A83"/>
    <w:rsid w:val="009327A7"/>
    <w:rsid w:val="009C3D47"/>
    <w:rsid w:val="00A747C4"/>
    <w:rsid w:val="00B7002E"/>
    <w:rsid w:val="00B74E7A"/>
    <w:rsid w:val="00BA4AAD"/>
    <w:rsid w:val="00BE7F80"/>
    <w:rsid w:val="00CB2BC0"/>
    <w:rsid w:val="00CC1B42"/>
    <w:rsid w:val="00D11F1F"/>
    <w:rsid w:val="00D3209D"/>
    <w:rsid w:val="00D4286D"/>
    <w:rsid w:val="00D42CFE"/>
    <w:rsid w:val="00E25E7B"/>
    <w:rsid w:val="00E43032"/>
    <w:rsid w:val="00E72369"/>
    <w:rsid w:val="00E87344"/>
    <w:rsid w:val="00E973F4"/>
    <w:rsid w:val="00EA6006"/>
    <w:rsid w:val="00F52D8C"/>
    <w:rsid w:val="00FD0D73"/>
    <w:rsid w:val="00FD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  <w:style w:type="paragraph" w:customStyle="1" w:styleId="ConsPlusCell">
    <w:name w:val="ConsPlusCell"/>
    <w:rsid w:val="00BA4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3091"/>
    <w:rPr>
      <w:color w:val="0000FF"/>
      <w:u w:val="single"/>
    </w:rPr>
  </w:style>
  <w:style w:type="character" w:styleId="a7">
    <w:name w:val="Emphasis"/>
    <w:basedOn w:val="a0"/>
    <w:uiPriority w:val="20"/>
    <w:qFormat/>
    <w:rsid w:val="003E3091"/>
    <w:rPr>
      <w:i/>
      <w:iCs/>
    </w:rPr>
  </w:style>
  <w:style w:type="table" w:styleId="a8">
    <w:name w:val="Table Grid"/>
    <w:basedOn w:val="a1"/>
    <w:uiPriority w:val="39"/>
    <w:rsid w:val="00617CC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  <w:style w:type="paragraph" w:customStyle="1" w:styleId="ConsPlusCell">
    <w:name w:val="ConsPlusCell"/>
    <w:rsid w:val="00BA4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3091"/>
    <w:rPr>
      <w:color w:val="0000FF"/>
      <w:u w:val="single"/>
    </w:rPr>
  </w:style>
  <w:style w:type="character" w:styleId="a7">
    <w:name w:val="Emphasis"/>
    <w:basedOn w:val="a0"/>
    <w:uiPriority w:val="20"/>
    <w:qFormat/>
    <w:rsid w:val="003E3091"/>
    <w:rPr>
      <w:i/>
      <w:iCs/>
    </w:rPr>
  </w:style>
  <w:style w:type="table" w:styleId="a8">
    <w:name w:val="Table Grid"/>
    <w:basedOn w:val="a1"/>
    <w:uiPriority w:val="39"/>
    <w:rsid w:val="00617CC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2</cp:revision>
  <cp:lastPrinted>2023-03-15T07:14:00Z</cp:lastPrinted>
  <dcterms:created xsi:type="dcterms:W3CDTF">2023-03-15T07:15:00Z</dcterms:created>
  <dcterms:modified xsi:type="dcterms:W3CDTF">2023-03-15T07:15:00Z</dcterms:modified>
</cp:coreProperties>
</file>